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GoBack"/>
      <w:bookmarkEnd w:id="0"/>
    </w:p>
    <w:p w:rsidR="00E504FB" w:rsidRP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504FB">
        <w:rPr>
          <w:rFonts w:ascii="Times New Roman" w:eastAsia="Times New Roman" w:hAnsi="Times New Roman" w:cs="Times New Roman"/>
          <w:sz w:val="24"/>
          <w:szCs w:val="24"/>
          <w:lang w:eastAsia="hr-HR"/>
        </w:rPr>
        <w:t>BIC : IMXXHR22</w:t>
      </w:r>
    </w:p>
    <w:p w:rsidR="00E504FB" w:rsidRPr="00E504FB" w:rsidRDefault="00E504FB" w:rsidP="00E504FB">
      <w:pPr>
        <w:spacing w:after="0" w:line="240" w:lineRule="auto"/>
        <w:rPr>
          <w:rFonts w:ascii="Arial" w:eastAsia="Times New Roman" w:hAnsi="Arial" w:cs="Arial"/>
          <w:color w:val="154B75"/>
          <w:spacing w:val="15"/>
          <w:sz w:val="26"/>
          <w:szCs w:val="26"/>
          <w:lang w:eastAsia="hr-HR"/>
        </w:rPr>
      </w:pPr>
      <w:r w:rsidRPr="00E504FB">
        <w:rPr>
          <w:rFonts w:ascii="Arial" w:eastAsia="Times New Roman" w:hAnsi="Arial" w:cs="Arial"/>
          <w:color w:val="154B75"/>
          <w:spacing w:val="15"/>
          <w:sz w:val="26"/>
          <w:szCs w:val="26"/>
          <w:lang w:eastAsia="hr-HR"/>
        </w:rPr>
        <w:t>Izvod prometa 2020001</w:t>
      </w:r>
    </w:p>
    <w:p w:rsidR="00E504FB" w:rsidRPr="00E504FB" w:rsidRDefault="00E504FB" w:rsidP="00E504FB">
      <w:pPr>
        <w:spacing w:after="240" w:line="240" w:lineRule="auto"/>
        <w:rPr>
          <w:rFonts w:ascii="Arial" w:eastAsia="Times New Roman" w:hAnsi="Arial" w:cs="Arial"/>
          <w:color w:val="000000"/>
          <w:sz w:val="18"/>
          <w:szCs w:val="18"/>
          <w:lang w:eastAsia="hr-HR"/>
        </w:rPr>
      </w:pPr>
      <w:r w:rsidRPr="00E504FB">
        <w:rPr>
          <w:rFonts w:ascii="Arial" w:eastAsia="Times New Roman" w:hAnsi="Arial" w:cs="Arial"/>
          <w:color w:val="000000"/>
          <w:sz w:val="18"/>
          <w:szCs w:val="18"/>
          <w:lang w:eastAsia="hr-HR"/>
        </w:rPr>
        <w:t>STEČAJNA MASA IZA PLAC J.D.O.O.</w:t>
      </w:r>
      <w:r w:rsidRPr="00E504FB">
        <w:rPr>
          <w:rFonts w:ascii="Arial" w:eastAsia="Times New Roman" w:hAnsi="Arial" w:cs="Arial"/>
          <w:color w:val="000000"/>
          <w:sz w:val="18"/>
          <w:szCs w:val="18"/>
          <w:lang w:eastAsia="hr-HR"/>
        </w:rPr>
        <w:br/>
        <w:t>ZAGREBAČKA 16</w:t>
      </w:r>
      <w:r w:rsidRPr="00E504FB">
        <w:rPr>
          <w:rFonts w:ascii="Arial" w:eastAsia="Times New Roman" w:hAnsi="Arial" w:cs="Arial"/>
          <w:color w:val="000000"/>
          <w:sz w:val="18"/>
          <w:szCs w:val="18"/>
          <w:lang w:eastAsia="hr-HR"/>
        </w:rPr>
        <w:br/>
        <w:t>51000 RIJEKA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504FB" w:rsidRPr="00E504FB" w:rsidTr="00E504FB">
        <w:tc>
          <w:tcPr>
            <w:tcW w:w="0" w:type="auto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Izvod broj : 2020001   IBAN : HR6024920081100004854   Konto : 8001   ?IRO RA?UNI OSTALIH TRGOVA?KIH DRU?TAVA   Deviza : 191   Datum : 31.10.2020</w:t>
            </w:r>
          </w:p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Dopušteno prekoračenje: 0,00 HRK</w:t>
            </w:r>
          </w:p>
        </w:tc>
      </w:tr>
    </w:tbl>
    <w:p w:rsidR="00E504FB" w:rsidRP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Borders>
          <w:top w:val="single" w:sz="6" w:space="0" w:color="D4D4D4"/>
          <w:left w:val="single" w:sz="6" w:space="0" w:color="D4D4D4"/>
          <w:bottom w:val="single" w:sz="6" w:space="0" w:color="D4D4D4"/>
          <w:right w:val="single" w:sz="6" w:space="0" w:color="D4D4D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2041"/>
        <w:gridCol w:w="2343"/>
        <w:gridCol w:w="1173"/>
        <w:gridCol w:w="731"/>
        <w:gridCol w:w="981"/>
        <w:gridCol w:w="881"/>
        <w:gridCol w:w="21"/>
      </w:tblGrid>
      <w:tr w:rsidR="00E504FB" w:rsidRPr="00E504FB" w:rsidTr="00E504F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Početno stanje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Datum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Odljev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Priljev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Saldo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ZA:010320-310320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20201006-201-002102513294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-280,00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ZA:010420-300420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20201006-201-002102513295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-310,00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ZA:010520-310520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20201006-201-002102513296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-340,00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ZA:010620-300620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20201006-201-002102513297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-370,00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ZA:010720-310720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20201006-201-002102513299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-400,00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ZA:010820-310820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20201006-201-002102513301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-430,00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ZA:010920-300920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20201006-201-002102513305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-460,00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06.10.2020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SV PETAR U ?UMI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20201006-201-007501012096 D05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DARIO ZGRABLI?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HR7224920089400000049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HR00 01-01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2.540,00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09.10.2020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sv petar u ?umi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20201009-201-007501012653 D05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dario zgrabli?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HR7224920089400000049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HR00 01-01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5.540,00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SV.PETAR U ?UMI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20201012-201-007501012848 D05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DARIO ?GRABLI?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HR7224920089400000049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HR00 01-01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9.540,00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31.10.2020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PRIJENOS KAMATE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20201101-201-002102537857 K06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HR21 7790-0971359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9.540,05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460,00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10.000,05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Završno </w:t>
            </w: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stanje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9.540,05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504FB" w:rsidRP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504FB">
        <w:rPr>
          <w:rFonts w:ascii="Times New Roman" w:eastAsia="Times New Roman" w:hAnsi="Times New Roman" w:cs="Times New Roman"/>
          <w:sz w:val="24"/>
          <w:szCs w:val="24"/>
          <w:lang w:eastAsia="hr-HR"/>
        </w:rPr>
        <w:t>BIC : IMXXHR22</w:t>
      </w:r>
    </w:p>
    <w:p w:rsidR="00E504FB" w:rsidRPr="00E504FB" w:rsidRDefault="00E504FB" w:rsidP="00E504FB">
      <w:pPr>
        <w:spacing w:after="0" w:line="240" w:lineRule="auto"/>
        <w:rPr>
          <w:rFonts w:ascii="Arial" w:eastAsia="Times New Roman" w:hAnsi="Arial" w:cs="Arial"/>
          <w:color w:val="154B75"/>
          <w:spacing w:val="15"/>
          <w:sz w:val="26"/>
          <w:szCs w:val="26"/>
          <w:lang w:eastAsia="hr-HR"/>
        </w:rPr>
      </w:pPr>
      <w:r w:rsidRPr="00E504FB">
        <w:rPr>
          <w:rFonts w:ascii="Arial" w:eastAsia="Times New Roman" w:hAnsi="Arial" w:cs="Arial"/>
          <w:color w:val="154B75"/>
          <w:spacing w:val="15"/>
          <w:sz w:val="26"/>
          <w:szCs w:val="26"/>
          <w:lang w:eastAsia="hr-HR"/>
        </w:rPr>
        <w:t>Izvod prometa 2020002</w:t>
      </w:r>
    </w:p>
    <w:p w:rsidR="00E504FB" w:rsidRPr="00E504FB" w:rsidRDefault="00E504FB" w:rsidP="00E504FB">
      <w:pPr>
        <w:spacing w:after="240" w:line="240" w:lineRule="auto"/>
        <w:rPr>
          <w:rFonts w:ascii="Arial" w:eastAsia="Times New Roman" w:hAnsi="Arial" w:cs="Arial"/>
          <w:color w:val="000000"/>
          <w:sz w:val="18"/>
          <w:szCs w:val="18"/>
          <w:lang w:eastAsia="hr-HR"/>
        </w:rPr>
      </w:pPr>
      <w:r w:rsidRPr="00E504FB">
        <w:rPr>
          <w:rFonts w:ascii="Arial" w:eastAsia="Times New Roman" w:hAnsi="Arial" w:cs="Arial"/>
          <w:color w:val="000000"/>
          <w:sz w:val="18"/>
          <w:szCs w:val="18"/>
          <w:lang w:eastAsia="hr-HR"/>
        </w:rPr>
        <w:t>STEČAJNA MASA IZA PLAC J.D.O.O.</w:t>
      </w:r>
      <w:r w:rsidRPr="00E504FB">
        <w:rPr>
          <w:rFonts w:ascii="Arial" w:eastAsia="Times New Roman" w:hAnsi="Arial" w:cs="Arial"/>
          <w:color w:val="000000"/>
          <w:sz w:val="18"/>
          <w:szCs w:val="18"/>
          <w:lang w:eastAsia="hr-HR"/>
        </w:rPr>
        <w:br/>
        <w:t>ZAGREBAČKA 16</w:t>
      </w:r>
      <w:r w:rsidRPr="00E504FB">
        <w:rPr>
          <w:rFonts w:ascii="Arial" w:eastAsia="Times New Roman" w:hAnsi="Arial" w:cs="Arial"/>
          <w:color w:val="000000"/>
          <w:sz w:val="18"/>
          <w:szCs w:val="18"/>
          <w:lang w:eastAsia="hr-HR"/>
        </w:rPr>
        <w:br/>
        <w:t>51000 RIJEKA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504FB" w:rsidRPr="00E504FB" w:rsidTr="00E504FB">
        <w:tc>
          <w:tcPr>
            <w:tcW w:w="0" w:type="auto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Izvod broj : 2020002   IBAN : HR6024920081100004854   Konto : 8001   ?IRO RA?UNI OSTALIH TRGOVA?KIH DRU?TAVA   Deviza : 191   Datum : 30.11.2020</w:t>
            </w:r>
          </w:p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Dopušteno prekoračenje: 0,00 HRK</w:t>
            </w:r>
          </w:p>
        </w:tc>
      </w:tr>
    </w:tbl>
    <w:p w:rsidR="00E504FB" w:rsidRPr="00E504FB" w:rsidRDefault="00E504FB" w:rsidP="00E504F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Borders>
          <w:top w:val="single" w:sz="6" w:space="0" w:color="D4D4D4"/>
          <w:left w:val="single" w:sz="6" w:space="0" w:color="D4D4D4"/>
          <w:bottom w:val="single" w:sz="6" w:space="0" w:color="D4D4D4"/>
          <w:right w:val="single" w:sz="6" w:space="0" w:color="D4D4D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2171"/>
        <w:gridCol w:w="2343"/>
        <w:gridCol w:w="1303"/>
        <w:gridCol w:w="731"/>
        <w:gridCol w:w="721"/>
        <w:gridCol w:w="881"/>
        <w:gridCol w:w="21"/>
      </w:tblGrid>
      <w:tr w:rsidR="00E504FB" w:rsidRPr="00E504FB" w:rsidTr="00E504F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Početno stanje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9.540,05</w:t>
            </w: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Datum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Odljev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Priljev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Saldo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02.11.2020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ZA:011020-311020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20201102-201-002102540980 F02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9.490,05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30.11.2020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PRIJENOS KAMATE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20201201-201-002102565690 K06 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STEČAJNA MASA IZA PLAC J.D.O.O.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HR6024920081100004854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HR21 7790-0971359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9.490,13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E8ECF2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04FB" w:rsidRPr="00E504FB" w:rsidTr="00E504F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CF2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Završno stanje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:rsidR="00E504FB" w:rsidRPr="00E504FB" w:rsidRDefault="00E504FB" w:rsidP="00E504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04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9.490,13</w:t>
            </w:r>
          </w:p>
        </w:tc>
        <w:tc>
          <w:tcPr>
            <w:tcW w:w="0" w:type="auto"/>
            <w:vAlign w:val="center"/>
            <w:hideMark/>
          </w:tcPr>
          <w:p w:rsidR="00E504FB" w:rsidRPr="00E504FB" w:rsidRDefault="00E504FB" w:rsidP="00E5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E03B7D" w:rsidRDefault="00E03B7D"/>
    <w:p w:rsidR="00E504FB" w:rsidRDefault="00E504FB"/>
    <w:p w:rsidR="00E504FB" w:rsidRDefault="00E504FB"/>
    <w:p w:rsidR="00E504FB" w:rsidRDefault="00E504FB"/>
    <w:p w:rsidR="00E504FB" w:rsidRDefault="00E504FB"/>
    <w:p w:rsidR="00E504FB" w:rsidRDefault="00E504FB"/>
    <w:sectPr w:rsidR="00E50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FB"/>
    <w:rsid w:val="006B62F3"/>
    <w:rsid w:val="00E03B7D"/>
    <w:rsid w:val="00E504FB"/>
    <w:rsid w:val="00F9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7D806-F714-444E-B68A-78167291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4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4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4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A354E-F58F-4DF5-9E34-90873889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Stanislava</dc:creator>
  <cp:lastModifiedBy>Dubravka Stašić</cp:lastModifiedBy>
  <cp:revision>2</cp:revision>
  <cp:lastPrinted>2020-12-07T11:08:00Z</cp:lastPrinted>
  <dcterms:created xsi:type="dcterms:W3CDTF">2020-12-09T07:41:00Z</dcterms:created>
  <dcterms:modified xsi:type="dcterms:W3CDTF">2020-12-09T07:41:00Z</dcterms:modified>
</cp:coreProperties>
</file>